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26918" w:rsidRPr="0017532A" w:rsidTr="00D767D6">
        <w:trPr>
          <w:trHeight w:val="416"/>
        </w:trPr>
        <w:tc>
          <w:tcPr>
            <w:tcW w:w="8494" w:type="dxa"/>
            <w:gridSpan w:val="2"/>
          </w:tcPr>
          <w:p w:rsidR="00126918" w:rsidRPr="0017532A" w:rsidRDefault="00126918" w:rsidP="001753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17532A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第2回　神戸市看護大学学術集会</w:t>
            </w:r>
          </w:p>
          <w:p w:rsidR="00126918" w:rsidRPr="0017532A" w:rsidRDefault="00126918" w:rsidP="0017532A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4"/>
              </w:rPr>
            </w:pPr>
            <w:r w:rsidRPr="0017532A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展示申込書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申し込み日</w:t>
            </w:r>
          </w:p>
        </w:tc>
        <w:tc>
          <w:tcPr>
            <w:tcW w:w="6089" w:type="dxa"/>
            <w:vAlign w:val="center"/>
          </w:tcPr>
          <w:p w:rsidR="00126918" w:rsidRPr="0017532A" w:rsidRDefault="00AC78EE" w:rsidP="0017532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年　　　　　月　　　　　日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BB5A98" w:rsidP="0017532A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御</w:t>
            </w:r>
            <w:r w:rsidR="00126918" w:rsidRPr="0017532A">
              <w:rPr>
                <w:rFonts w:hint="eastAsia"/>
                <w:bCs/>
                <w:sz w:val="24"/>
                <w:szCs w:val="24"/>
              </w:rPr>
              <w:t>社名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Merge w:val="restart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ascii="Segoe UI Symbol" w:hAnsi="Segoe UI Symbol" w:cs="Segoe UI Symbol"/>
                <w:bCs/>
                <w:sz w:val="24"/>
                <w:szCs w:val="24"/>
              </w:rPr>
              <w:t>🏣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Merge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住所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Merge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TEL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Merge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URL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担当者様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（</w:t>
            </w:r>
            <w:r w:rsidRPr="0017532A">
              <w:rPr>
                <w:rFonts w:hint="eastAsia"/>
                <w:bCs/>
                <w:sz w:val="24"/>
                <w:szCs w:val="24"/>
              </w:rPr>
              <w:t>役職</w:t>
            </w:r>
            <w:r w:rsidRPr="0017532A">
              <w:rPr>
                <w:bCs/>
                <w:sz w:val="24"/>
                <w:szCs w:val="24"/>
              </w:rPr>
              <w:t>）</w:t>
            </w: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担当者所属部課名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ご担当者</w:t>
            </w:r>
            <w:r w:rsidRPr="0017532A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申し込み小間数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出展物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</w:p>
        </w:tc>
      </w:tr>
      <w:tr w:rsidR="00126918" w:rsidRPr="0017532A" w:rsidTr="0017532A">
        <w:trPr>
          <w:trHeight w:val="494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展示台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1.</w:t>
            </w:r>
            <w:r w:rsidRPr="0017532A">
              <w:rPr>
                <w:rFonts w:hint="eastAsia"/>
                <w:bCs/>
                <w:sz w:val="24"/>
                <w:szCs w:val="24"/>
              </w:rPr>
              <w:t xml:space="preserve">使用する　</w:t>
            </w:r>
            <w:r w:rsidRPr="0017532A">
              <w:rPr>
                <w:rFonts w:hint="eastAsia"/>
                <w:bCs/>
                <w:sz w:val="24"/>
                <w:szCs w:val="24"/>
              </w:rPr>
              <w:t>2.</w:t>
            </w:r>
            <w:r w:rsidRPr="0017532A">
              <w:rPr>
                <w:rFonts w:hint="eastAsia"/>
                <w:bCs/>
                <w:sz w:val="24"/>
                <w:szCs w:val="24"/>
              </w:rPr>
              <w:t>使用しない</w:t>
            </w:r>
          </w:p>
        </w:tc>
      </w:tr>
      <w:tr w:rsidR="00126918" w:rsidRPr="0017532A" w:rsidTr="0017532A">
        <w:trPr>
          <w:trHeight w:val="2136"/>
        </w:trPr>
        <w:tc>
          <w:tcPr>
            <w:tcW w:w="2405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申し込み先</w:t>
            </w:r>
          </w:p>
        </w:tc>
        <w:tc>
          <w:tcPr>
            <w:tcW w:w="6089" w:type="dxa"/>
            <w:vAlign w:val="center"/>
          </w:tcPr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 xml:space="preserve">神戸看護学会　</w:t>
            </w:r>
            <w:r w:rsidR="003D0B60">
              <w:rPr>
                <w:rFonts w:hint="eastAsia"/>
                <w:bCs/>
                <w:sz w:val="24"/>
                <w:szCs w:val="24"/>
              </w:rPr>
              <w:t>広報委員会：山下正／グレッグ美鈴</w:t>
            </w:r>
          </w:p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〒</w:t>
            </w:r>
            <w:r w:rsidRPr="0017532A">
              <w:rPr>
                <w:rFonts w:hint="eastAsia"/>
                <w:bCs/>
                <w:sz w:val="24"/>
                <w:szCs w:val="24"/>
              </w:rPr>
              <w:t xml:space="preserve">651-2103 </w:t>
            </w:r>
            <w:r w:rsidRPr="0017532A">
              <w:rPr>
                <w:rFonts w:hint="eastAsia"/>
                <w:bCs/>
                <w:sz w:val="24"/>
                <w:szCs w:val="24"/>
              </w:rPr>
              <w:t>神戸市西区学園西町</w:t>
            </w:r>
            <w:r w:rsidRPr="0017532A">
              <w:rPr>
                <w:rFonts w:hint="eastAsia"/>
                <w:bCs/>
                <w:sz w:val="24"/>
                <w:szCs w:val="24"/>
              </w:rPr>
              <w:t>3-4</w:t>
            </w:r>
            <w:r w:rsidRPr="0017532A">
              <w:rPr>
                <w:rFonts w:hint="eastAsia"/>
                <w:bCs/>
                <w:sz w:val="24"/>
                <w:szCs w:val="24"/>
              </w:rPr>
              <w:t>神戸市看護大学内</w:t>
            </w:r>
          </w:p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TEL</w:t>
            </w:r>
            <w:r w:rsidRPr="0017532A">
              <w:rPr>
                <w:rFonts w:hint="eastAsia"/>
                <w:bCs/>
                <w:sz w:val="24"/>
                <w:szCs w:val="24"/>
              </w:rPr>
              <w:t>：</w:t>
            </w:r>
            <w:r w:rsidRPr="0017532A">
              <w:rPr>
                <w:rFonts w:hint="eastAsia"/>
                <w:bCs/>
                <w:sz w:val="24"/>
                <w:szCs w:val="24"/>
              </w:rPr>
              <w:t xml:space="preserve"> 078-794-8080</w:t>
            </w:r>
            <w:r w:rsidRPr="0017532A">
              <w:rPr>
                <w:rFonts w:hint="eastAsia"/>
                <w:bCs/>
                <w:sz w:val="24"/>
                <w:szCs w:val="24"/>
              </w:rPr>
              <w:t>（代表）</w:t>
            </w:r>
          </w:p>
          <w:p w:rsidR="00126918" w:rsidRPr="0017532A" w:rsidRDefault="00126918" w:rsidP="0017532A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e-mail</w:t>
            </w:r>
            <w:r w:rsidRPr="0017532A">
              <w:rPr>
                <w:rFonts w:hint="eastAsia"/>
                <w:bCs/>
                <w:sz w:val="24"/>
                <w:szCs w:val="24"/>
              </w:rPr>
              <w:t>：</w:t>
            </w:r>
            <w:r w:rsidR="0017532A">
              <w:rPr>
                <w:rFonts w:ascii="メイリオ" w:eastAsia="メイリオ" w:hAnsi="メイリオ" w:cs="メイリオ" w:hint="eastAsia"/>
                <w:color w:val="333333"/>
              </w:rPr>
              <w:t>kobeans_gakujutsu@kobeans.jp</w:t>
            </w:r>
          </w:p>
        </w:tc>
      </w:tr>
    </w:tbl>
    <w:p w:rsidR="009968BF" w:rsidRDefault="009968BF" w:rsidP="00A4652E">
      <w:pPr>
        <w:widowControl/>
        <w:spacing w:line="30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</w:p>
    <w:p w:rsidR="009968BF" w:rsidRDefault="009968BF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  <w:r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A579F" w:rsidRPr="0017532A" w:rsidTr="00A55485">
        <w:trPr>
          <w:trHeight w:val="416"/>
        </w:trPr>
        <w:tc>
          <w:tcPr>
            <w:tcW w:w="8494" w:type="dxa"/>
            <w:gridSpan w:val="2"/>
          </w:tcPr>
          <w:p w:rsidR="00DA579F" w:rsidRPr="0017532A" w:rsidRDefault="00DA579F" w:rsidP="00A554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4"/>
              </w:rPr>
            </w:pPr>
            <w:r w:rsidRPr="0017532A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lastRenderedPageBreak/>
              <w:t>第2回　神戸市看護大学学術集会</w:t>
            </w:r>
          </w:p>
          <w:p w:rsidR="00DA579F" w:rsidRPr="0017532A" w:rsidRDefault="00DA579F" w:rsidP="00A5548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広告申込</w:t>
            </w:r>
            <w:r w:rsidRPr="0017532A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書</w:t>
            </w:r>
          </w:p>
        </w:tc>
      </w:tr>
      <w:tr w:rsidR="00AC78EE" w:rsidRPr="0017532A" w:rsidTr="00D51770">
        <w:trPr>
          <w:trHeight w:val="494"/>
        </w:trPr>
        <w:tc>
          <w:tcPr>
            <w:tcW w:w="2405" w:type="dxa"/>
            <w:vAlign w:val="center"/>
          </w:tcPr>
          <w:p w:rsidR="00AC78EE" w:rsidRPr="0017532A" w:rsidRDefault="00AC78EE" w:rsidP="00D51770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申し込み日</w:t>
            </w:r>
          </w:p>
        </w:tc>
        <w:tc>
          <w:tcPr>
            <w:tcW w:w="6089" w:type="dxa"/>
            <w:vAlign w:val="center"/>
          </w:tcPr>
          <w:p w:rsidR="00AC78EE" w:rsidRPr="0017532A" w:rsidRDefault="00AC78EE" w:rsidP="00D51770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年　　　　　月　　　　　日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貴</w:t>
            </w:r>
            <w:r w:rsidRPr="0017532A">
              <w:rPr>
                <w:rFonts w:hint="eastAsia"/>
                <w:bCs/>
                <w:sz w:val="24"/>
                <w:szCs w:val="24"/>
              </w:rPr>
              <w:t>社名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Merge w:val="restart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ascii="Segoe UI Symbol" w:hAnsi="Segoe UI Symbol" w:cs="Segoe UI Symbol"/>
                <w:bCs/>
                <w:sz w:val="24"/>
                <w:szCs w:val="24"/>
              </w:rPr>
              <w:t>🏣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Merge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住所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Merge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TEL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Merge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URL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担当者様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bCs/>
                <w:sz w:val="24"/>
                <w:szCs w:val="24"/>
              </w:rPr>
              <w:t>（</w:t>
            </w:r>
            <w:r w:rsidRPr="0017532A">
              <w:rPr>
                <w:rFonts w:hint="eastAsia"/>
                <w:bCs/>
                <w:sz w:val="24"/>
                <w:szCs w:val="24"/>
              </w:rPr>
              <w:t>役職</w:t>
            </w:r>
            <w:r w:rsidRPr="0017532A">
              <w:rPr>
                <w:bCs/>
                <w:sz w:val="24"/>
                <w:szCs w:val="24"/>
              </w:rPr>
              <w:t>）</w:t>
            </w: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担当者所属部課名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</w:tr>
      <w:tr w:rsidR="00DA579F" w:rsidRPr="0017532A" w:rsidTr="00A55485">
        <w:trPr>
          <w:trHeight w:val="494"/>
        </w:trPr>
        <w:tc>
          <w:tcPr>
            <w:tcW w:w="2405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ご担当者</w:t>
            </w:r>
            <w:r w:rsidRPr="0017532A">
              <w:rPr>
                <w:rFonts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A55485">
            <w:pPr>
              <w:rPr>
                <w:bCs/>
                <w:sz w:val="24"/>
                <w:szCs w:val="24"/>
              </w:rPr>
            </w:pPr>
          </w:p>
        </w:tc>
      </w:tr>
      <w:tr w:rsidR="00DA579F" w:rsidRPr="0017532A" w:rsidTr="00681F67">
        <w:trPr>
          <w:trHeight w:val="494"/>
        </w:trPr>
        <w:tc>
          <w:tcPr>
            <w:tcW w:w="8494" w:type="dxa"/>
            <w:gridSpan w:val="2"/>
            <w:vAlign w:val="center"/>
          </w:tcPr>
          <w:p w:rsidR="00767491" w:rsidRDefault="00767491" w:rsidP="00767491"/>
          <w:p w:rsidR="00DA579F" w:rsidRDefault="00DA579F" w:rsidP="00767491">
            <w:r>
              <w:rPr>
                <w:rFonts w:hint="eastAsia"/>
              </w:rPr>
              <w:t>広告掲載をされる内容について、□に✔を入れてください。</w:t>
            </w:r>
          </w:p>
          <w:p w:rsidR="00DA579F" w:rsidRDefault="00DA579F" w:rsidP="00767491">
            <w:r>
              <w:rPr>
                <w:rFonts w:hint="eastAsia"/>
              </w:rPr>
              <w:t>【プログラム・</w:t>
            </w:r>
            <w:r w:rsidR="00EB743B">
              <w:rPr>
                <w:rFonts w:hint="eastAsia"/>
              </w:rPr>
              <w:t>抄録集</w:t>
            </w:r>
            <w:r>
              <w:rPr>
                <w:rFonts w:hint="eastAsia"/>
              </w:rPr>
              <w:t>】</w:t>
            </w:r>
          </w:p>
          <w:tbl>
            <w:tblPr>
              <w:tblStyle w:val="a7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709"/>
              <w:gridCol w:w="1777"/>
              <w:gridCol w:w="1778"/>
              <w:gridCol w:w="1777"/>
              <w:gridCol w:w="1778"/>
            </w:tblGrid>
            <w:tr w:rsidR="00DA579F" w:rsidTr="00DA579F">
              <w:tc>
                <w:tcPr>
                  <w:tcW w:w="709" w:type="dxa"/>
                </w:tcPr>
                <w:p w:rsidR="00DA579F" w:rsidRDefault="00DA579F" w:rsidP="00767491"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1777" w:type="dxa"/>
                </w:tcPr>
                <w:p w:rsidR="00DA579F" w:rsidRDefault="00DA579F" w:rsidP="00767491">
                  <w:r>
                    <w:rPr>
                      <w:rFonts w:hint="eastAsia"/>
                    </w:rPr>
                    <w:t>一色</w:t>
                  </w:r>
                </w:p>
              </w:tc>
              <w:tc>
                <w:tcPr>
                  <w:tcW w:w="1778" w:type="dxa"/>
                </w:tcPr>
                <w:p w:rsidR="00DA579F" w:rsidRDefault="00DA579F" w:rsidP="00767491"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 xml:space="preserve">４　</w:t>
                  </w:r>
                  <w:r>
                    <w:rPr>
                      <w:rFonts w:hint="eastAsia"/>
                    </w:rPr>
                    <w:t>1/2</w:t>
                  </w:r>
                </w:p>
              </w:tc>
              <w:tc>
                <w:tcPr>
                  <w:tcW w:w="1777" w:type="dxa"/>
                </w:tcPr>
                <w:p w:rsidR="00DA579F" w:rsidRDefault="00DA579F" w:rsidP="00767491">
                  <w:r>
                    <w:rPr>
                      <w:rFonts w:hint="eastAsia"/>
                    </w:rPr>
                    <w:t>15,000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78" w:type="dxa"/>
                </w:tcPr>
                <w:p w:rsidR="00DA579F" w:rsidRDefault="00DA579F" w:rsidP="00767491">
                  <w:r>
                    <w:rPr>
                      <w:rFonts w:hint="eastAsia"/>
                    </w:rPr>
                    <w:t>２社</w:t>
                  </w:r>
                </w:p>
              </w:tc>
            </w:tr>
          </w:tbl>
          <w:p w:rsidR="000C0275" w:rsidRDefault="000C0275"/>
          <w:p w:rsidR="00DA579F" w:rsidRPr="0017532A" w:rsidRDefault="00DA579F" w:rsidP="003805A7">
            <w:pPr>
              <w:rPr>
                <w:bCs/>
                <w:sz w:val="24"/>
                <w:szCs w:val="24"/>
              </w:rPr>
            </w:pPr>
          </w:p>
        </w:tc>
      </w:tr>
      <w:tr w:rsidR="00DA579F" w:rsidRPr="0017532A" w:rsidTr="00767491">
        <w:trPr>
          <w:trHeight w:val="1874"/>
        </w:trPr>
        <w:tc>
          <w:tcPr>
            <w:tcW w:w="2405" w:type="dxa"/>
            <w:vAlign w:val="center"/>
          </w:tcPr>
          <w:p w:rsidR="00DA579F" w:rsidRPr="0017532A" w:rsidRDefault="00DA579F" w:rsidP="00767491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申し込み先</w:t>
            </w:r>
          </w:p>
        </w:tc>
        <w:tc>
          <w:tcPr>
            <w:tcW w:w="6089" w:type="dxa"/>
            <w:vAlign w:val="center"/>
          </w:tcPr>
          <w:p w:rsidR="00DA579F" w:rsidRPr="0017532A" w:rsidRDefault="00DA579F" w:rsidP="00767491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 xml:space="preserve">神戸看護学会　</w:t>
            </w:r>
            <w:r>
              <w:rPr>
                <w:rFonts w:hint="eastAsia"/>
                <w:bCs/>
                <w:sz w:val="24"/>
                <w:szCs w:val="24"/>
              </w:rPr>
              <w:t>広報委員会：山下正／グレッグ美鈴</w:t>
            </w:r>
          </w:p>
          <w:p w:rsidR="00DA579F" w:rsidRPr="0017532A" w:rsidRDefault="00DA579F" w:rsidP="00767491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〒</w:t>
            </w:r>
            <w:r w:rsidRPr="0017532A">
              <w:rPr>
                <w:rFonts w:hint="eastAsia"/>
                <w:bCs/>
                <w:sz w:val="24"/>
                <w:szCs w:val="24"/>
              </w:rPr>
              <w:t xml:space="preserve">651-2103 </w:t>
            </w:r>
            <w:r w:rsidRPr="0017532A">
              <w:rPr>
                <w:rFonts w:hint="eastAsia"/>
                <w:bCs/>
                <w:sz w:val="24"/>
                <w:szCs w:val="24"/>
              </w:rPr>
              <w:t>神戸市西区学園西町</w:t>
            </w:r>
            <w:r w:rsidRPr="0017532A">
              <w:rPr>
                <w:rFonts w:hint="eastAsia"/>
                <w:bCs/>
                <w:sz w:val="24"/>
                <w:szCs w:val="24"/>
              </w:rPr>
              <w:t>3-4</w:t>
            </w:r>
            <w:r w:rsidRPr="0017532A">
              <w:rPr>
                <w:rFonts w:hint="eastAsia"/>
                <w:bCs/>
                <w:sz w:val="24"/>
                <w:szCs w:val="24"/>
              </w:rPr>
              <w:t>神戸市看護大学内</w:t>
            </w:r>
          </w:p>
          <w:p w:rsidR="00DA579F" w:rsidRPr="0017532A" w:rsidRDefault="00DA579F" w:rsidP="00767491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TEL</w:t>
            </w:r>
            <w:r w:rsidRPr="0017532A">
              <w:rPr>
                <w:rFonts w:hint="eastAsia"/>
                <w:bCs/>
                <w:sz w:val="24"/>
                <w:szCs w:val="24"/>
              </w:rPr>
              <w:t>：</w:t>
            </w:r>
            <w:r w:rsidRPr="0017532A">
              <w:rPr>
                <w:rFonts w:hint="eastAsia"/>
                <w:bCs/>
                <w:sz w:val="24"/>
                <w:szCs w:val="24"/>
              </w:rPr>
              <w:t xml:space="preserve"> 078-794-8080</w:t>
            </w:r>
            <w:r w:rsidRPr="0017532A">
              <w:rPr>
                <w:rFonts w:hint="eastAsia"/>
                <w:bCs/>
                <w:sz w:val="24"/>
                <w:szCs w:val="24"/>
              </w:rPr>
              <w:t>（代表）</w:t>
            </w:r>
          </w:p>
          <w:p w:rsidR="00DA579F" w:rsidRPr="0017532A" w:rsidRDefault="00DA579F" w:rsidP="00767491">
            <w:pPr>
              <w:rPr>
                <w:bCs/>
                <w:sz w:val="24"/>
                <w:szCs w:val="24"/>
              </w:rPr>
            </w:pPr>
            <w:r w:rsidRPr="0017532A">
              <w:rPr>
                <w:rFonts w:hint="eastAsia"/>
                <w:bCs/>
                <w:sz w:val="24"/>
                <w:szCs w:val="24"/>
              </w:rPr>
              <w:t>e-mail</w:t>
            </w:r>
            <w:r w:rsidRPr="0017532A">
              <w:rPr>
                <w:rFonts w:hint="eastAsia"/>
                <w:bCs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メイリオ" w:hint="eastAsia"/>
                <w:color w:val="333333"/>
              </w:rPr>
              <w:t>kobeans_gakujutsu@kobeans.jp</w:t>
            </w:r>
          </w:p>
        </w:tc>
      </w:tr>
    </w:tbl>
    <w:p w:rsidR="00FC6B90" w:rsidRDefault="00FC6B90" w:rsidP="00A4652E">
      <w:pPr>
        <w:widowControl/>
        <w:spacing w:line="30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</w:p>
    <w:p w:rsidR="00FC6B90" w:rsidRDefault="00FC6B90">
      <w:pPr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</w:p>
    <w:sectPr w:rsidR="00FC6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4B" w:rsidRDefault="0025464B" w:rsidP="003805A7">
      <w:r>
        <w:separator/>
      </w:r>
    </w:p>
  </w:endnote>
  <w:endnote w:type="continuationSeparator" w:id="0">
    <w:p w:rsidR="0025464B" w:rsidRDefault="0025464B" w:rsidP="003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4B" w:rsidRDefault="0025464B" w:rsidP="003805A7">
      <w:r>
        <w:separator/>
      </w:r>
    </w:p>
  </w:footnote>
  <w:footnote w:type="continuationSeparator" w:id="0">
    <w:p w:rsidR="0025464B" w:rsidRDefault="0025464B" w:rsidP="0038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7D7"/>
    <w:multiLevelType w:val="multilevel"/>
    <w:tmpl w:val="6A00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F45DC"/>
    <w:multiLevelType w:val="multilevel"/>
    <w:tmpl w:val="A84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A2B1D"/>
    <w:multiLevelType w:val="multilevel"/>
    <w:tmpl w:val="57A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E"/>
    <w:rsid w:val="0003522A"/>
    <w:rsid w:val="00057595"/>
    <w:rsid w:val="0008006E"/>
    <w:rsid w:val="00085C64"/>
    <w:rsid w:val="000B3B43"/>
    <w:rsid w:val="000C0275"/>
    <w:rsid w:val="001065A5"/>
    <w:rsid w:val="00126918"/>
    <w:rsid w:val="00162FD7"/>
    <w:rsid w:val="0017532A"/>
    <w:rsid w:val="0025464B"/>
    <w:rsid w:val="002B6775"/>
    <w:rsid w:val="0032386E"/>
    <w:rsid w:val="0033706B"/>
    <w:rsid w:val="00372E4B"/>
    <w:rsid w:val="003805A7"/>
    <w:rsid w:val="003B7EAF"/>
    <w:rsid w:val="003D0B60"/>
    <w:rsid w:val="00491FD0"/>
    <w:rsid w:val="004E1F3B"/>
    <w:rsid w:val="00542036"/>
    <w:rsid w:val="006571A5"/>
    <w:rsid w:val="00674388"/>
    <w:rsid w:val="006C331C"/>
    <w:rsid w:val="007515B5"/>
    <w:rsid w:val="00767491"/>
    <w:rsid w:val="00774EC3"/>
    <w:rsid w:val="00782EBC"/>
    <w:rsid w:val="007A7372"/>
    <w:rsid w:val="007B31DC"/>
    <w:rsid w:val="007C1B98"/>
    <w:rsid w:val="007D03BE"/>
    <w:rsid w:val="008D7F4F"/>
    <w:rsid w:val="00905EF6"/>
    <w:rsid w:val="00906B93"/>
    <w:rsid w:val="00971089"/>
    <w:rsid w:val="009968BF"/>
    <w:rsid w:val="009A1FD2"/>
    <w:rsid w:val="00A1261F"/>
    <w:rsid w:val="00A4652E"/>
    <w:rsid w:val="00AB3EE1"/>
    <w:rsid w:val="00AC78EE"/>
    <w:rsid w:val="00B31888"/>
    <w:rsid w:val="00B36B97"/>
    <w:rsid w:val="00B415F9"/>
    <w:rsid w:val="00B422C7"/>
    <w:rsid w:val="00B92DC1"/>
    <w:rsid w:val="00BB4D29"/>
    <w:rsid w:val="00BB558B"/>
    <w:rsid w:val="00BB5A98"/>
    <w:rsid w:val="00BC5090"/>
    <w:rsid w:val="00C102BB"/>
    <w:rsid w:val="00C558F2"/>
    <w:rsid w:val="00CC62FC"/>
    <w:rsid w:val="00CF2185"/>
    <w:rsid w:val="00D11FAF"/>
    <w:rsid w:val="00DA579F"/>
    <w:rsid w:val="00DD15D0"/>
    <w:rsid w:val="00DF4658"/>
    <w:rsid w:val="00E062C6"/>
    <w:rsid w:val="00EB743B"/>
    <w:rsid w:val="00FC1F3E"/>
    <w:rsid w:val="00FC6B90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1F14C-1F7A-4CFF-8A32-CE632E5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8006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00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080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btitle">
    <w:name w:val="sub_title"/>
    <w:basedOn w:val="a"/>
    <w:rsid w:val="00080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80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8006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0800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8006E"/>
    <w:rPr>
      <w:b/>
      <w:bCs/>
    </w:rPr>
  </w:style>
  <w:style w:type="character" w:styleId="a4">
    <w:name w:val="Hyperlink"/>
    <w:basedOn w:val="a0"/>
    <w:uiPriority w:val="99"/>
    <w:unhideWhenUsed/>
    <w:rsid w:val="0008006E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C62FC"/>
  </w:style>
  <w:style w:type="character" w:customStyle="1" w:styleId="a6">
    <w:name w:val="日付 (文字)"/>
    <w:basedOn w:val="a0"/>
    <w:link w:val="a5"/>
    <w:uiPriority w:val="99"/>
    <w:semiHidden/>
    <w:rsid w:val="00CC62FC"/>
  </w:style>
  <w:style w:type="table" w:styleId="a7">
    <w:name w:val="Table Grid"/>
    <w:basedOn w:val="a1"/>
    <w:uiPriority w:val="39"/>
    <w:rsid w:val="0032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5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0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5A7"/>
  </w:style>
  <w:style w:type="paragraph" w:styleId="ac">
    <w:name w:val="footer"/>
    <w:basedOn w:val="a"/>
    <w:link w:val="ad"/>
    <w:uiPriority w:val="99"/>
    <w:unhideWhenUsed/>
    <w:rsid w:val="003805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0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64D1-0BD3-4F44-A097-8E8B516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Inagaki</dc:creator>
  <cp:keywords/>
  <dc:description/>
  <cp:lastModifiedBy>Satoshi Inagaki</cp:lastModifiedBy>
  <cp:revision>3</cp:revision>
  <cp:lastPrinted>2017-06-09T06:56:00Z</cp:lastPrinted>
  <dcterms:created xsi:type="dcterms:W3CDTF">2017-07-25T13:42:00Z</dcterms:created>
  <dcterms:modified xsi:type="dcterms:W3CDTF">2017-07-25T13:42:00Z</dcterms:modified>
</cp:coreProperties>
</file>